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Pr="00235540" w:rsidRDefault="009A5E79" w:rsidP="00ED36E6">
      <w:pPr>
        <w:jc w:val="center"/>
        <w:rPr>
          <w:sz w:val="32"/>
          <w:szCs w:val="32"/>
        </w:rPr>
      </w:pPr>
      <w:r w:rsidRPr="00235540">
        <w:rPr>
          <w:sz w:val="32"/>
          <w:szCs w:val="32"/>
        </w:rPr>
        <w:t>Algebra I</w:t>
      </w:r>
      <w:r w:rsidR="00EF03A7" w:rsidRPr="00235540">
        <w:rPr>
          <w:sz w:val="32"/>
          <w:szCs w:val="32"/>
        </w:rPr>
        <w:t xml:space="preserve"> </w:t>
      </w:r>
      <w:r w:rsidR="00046E28" w:rsidRPr="00235540">
        <w:rPr>
          <w:sz w:val="32"/>
          <w:szCs w:val="32"/>
        </w:rPr>
        <w:t xml:space="preserve"> (</w:t>
      </w:r>
      <w:r w:rsidR="00EF03A7" w:rsidRPr="00235540">
        <w:rPr>
          <w:sz w:val="32"/>
          <w:szCs w:val="32"/>
        </w:rPr>
        <w:t xml:space="preserve">Fall </w:t>
      </w:r>
      <w:r w:rsidR="00ED36E6" w:rsidRPr="00235540">
        <w:rPr>
          <w:sz w:val="32"/>
          <w:szCs w:val="32"/>
        </w:rPr>
        <w:t>2015</w:t>
      </w:r>
      <w:r w:rsidR="00046E28" w:rsidRPr="00235540">
        <w:rPr>
          <w:sz w:val="32"/>
          <w:szCs w:val="32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3C4FD4C5" w:rsidR="00046E28" w:rsidRPr="00235540" w:rsidRDefault="00046E28" w:rsidP="00046E28">
      <w:pPr>
        <w:rPr>
          <w:u w:val="single"/>
        </w:rPr>
      </w:pPr>
      <w:r w:rsidRPr="00235540">
        <w:t xml:space="preserve">Name: </w:t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="00450ACA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Hour: </w:t>
      </w:r>
      <w:r w:rsidRPr="00235540">
        <w:rPr>
          <w:u w:val="single"/>
        </w:rPr>
        <w:tab/>
      </w:r>
      <w:r w:rsidRPr="00235540">
        <w:rPr>
          <w:u w:val="single"/>
        </w:rPr>
        <w:tab/>
        <w:t xml:space="preserve"> </w:t>
      </w:r>
    </w:p>
    <w:p w14:paraId="51B1F074" w14:textId="491B6DCB" w:rsidR="00046E28" w:rsidRPr="00235540" w:rsidRDefault="00046E28" w:rsidP="00046E28">
      <w:pPr>
        <w:rPr>
          <w:u w:val="single"/>
        </w:rPr>
      </w:pPr>
      <w:proofErr w:type="gramStart"/>
      <w:r w:rsidRPr="00235540">
        <w:t>Week :</w:t>
      </w:r>
      <w:proofErr w:type="gramEnd"/>
      <w:r w:rsidRPr="00235540">
        <w:t xml:space="preserve"> </w:t>
      </w:r>
      <w:r w:rsidR="007C0E8E" w:rsidRPr="00235540">
        <w:rPr>
          <w:u w:val="single"/>
        </w:rPr>
        <w:tab/>
      </w:r>
      <w:r w:rsidR="007C0E8E" w:rsidRPr="00235540">
        <w:rPr>
          <w:u w:val="single"/>
        </w:rPr>
        <w:tab/>
      </w:r>
      <w:r w:rsidR="00450ACA">
        <w:rPr>
          <w:u w:val="single"/>
        </w:rPr>
        <w:t>Oct 12 – Oct 15</w:t>
      </w:r>
      <w:r w:rsidR="003212C1" w:rsidRPr="00235540">
        <w:rPr>
          <w:u w:val="single"/>
        </w:rPr>
        <w:tab/>
      </w:r>
      <w:r w:rsidR="00C1747A"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 Week: </w:t>
      </w:r>
      <w:r w:rsidR="000A7277" w:rsidRPr="00235540">
        <w:rPr>
          <w:u w:val="single"/>
        </w:rPr>
        <w:tab/>
      </w:r>
      <w:r w:rsidR="00450ACA">
        <w:rPr>
          <w:u w:val="single"/>
        </w:rPr>
        <w:t>8</w:t>
      </w:r>
      <w:r w:rsidRPr="00235540">
        <w:rPr>
          <w:u w:val="single"/>
        </w:rPr>
        <w:tab/>
      </w: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470A549F" w:rsidR="00046E28" w:rsidRDefault="00D14E3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55E2B" w14:paraId="2A2948C4" w14:textId="77777777" w:rsidTr="00046E28">
        <w:tc>
          <w:tcPr>
            <w:tcW w:w="1368" w:type="dxa"/>
          </w:tcPr>
          <w:p w14:paraId="0D922753" w14:textId="145375F4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3B58648A" w14:textId="39C0DEF9" w:rsidR="00F55E2B" w:rsidRPr="00F55E2B" w:rsidRDefault="00450ACA" w:rsidP="006422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 Cross Products</w:t>
            </w:r>
          </w:p>
          <w:p w14:paraId="4915DD18" w14:textId="5A283CC8" w:rsidR="00F55E2B" w:rsidRPr="00F55E2B" w:rsidRDefault="00450ACA" w:rsidP="006422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36 even</w:t>
            </w:r>
          </w:p>
          <w:p w14:paraId="5815305D" w14:textId="42C46DB2" w:rsidR="00F55E2B" w:rsidRPr="00235540" w:rsidRDefault="00F55E2B" w:rsidP="005D039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FED422B" w14:textId="09F7241E" w:rsidR="00F55E2B" w:rsidRPr="00D14E39" w:rsidRDefault="00745D97" w:rsidP="009C5D2C">
            <w:r>
              <w:t>10/</w:t>
            </w:r>
            <w:r w:rsidR="00450ACA">
              <w:t>13</w:t>
            </w:r>
          </w:p>
        </w:tc>
        <w:tc>
          <w:tcPr>
            <w:tcW w:w="1109" w:type="dxa"/>
          </w:tcPr>
          <w:p w14:paraId="0C10320F" w14:textId="77777777" w:rsidR="00F55E2B" w:rsidRPr="00D14E39" w:rsidRDefault="00F55E2B" w:rsidP="00046E28"/>
        </w:tc>
        <w:tc>
          <w:tcPr>
            <w:tcW w:w="1555" w:type="dxa"/>
          </w:tcPr>
          <w:p w14:paraId="645D1308" w14:textId="3D776C8E" w:rsidR="00F55E2B" w:rsidRPr="00D14E39" w:rsidRDefault="00F55E2B" w:rsidP="00046E28">
            <w:r>
              <w:t xml:space="preserve">                  /</w:t>
            </w:r>
            <w:r w:rsidR="00450ACA">
              <w:t>18</w:t>
            </w:r>
          </w:p>
        </w:tc>
        <w:tc>
          <w:tcPr>
            <w:tcW w:w="1009" w:type="dxa"/>
          </w:tcPr>
          <w:p w14:paraId="682D3A7A" w14:textId="77777777" w:rsidR="00F55E2B" w:rsidRPr="00D14E39" w:rsidRDefault="00F55E2B" w:rsidP="008B3525"/>
        </w:tc>
      </w:tr>
      <w:tr w:rsidR="00F55E2B" w14:paraId="14FB5452" w14:textId="77777777" w:rsidTr="00046E28">
        <w:tc>
          <w:tcPr>
            <w:tcW w:w="1368" w:type="dxa"/>
          </w:tcPr>
          <w:p w14:paraId="0CD95701" w14:textId="49F5E03C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5DEA0E53" w14:textId="77777777" w:rsidR="00F55E2B" w:rsidRDefault="00450ACA" w:rsidP="0081256C">
            <w:pPr>
              <w:rPr>
                <w:b/>
                <w:sz w:val="20"/>
                <w:szCs w:val="20"/>
              </w:rPr>
            </w:pPr>
            <w:r w:rsidRPr="00450ACA">
              <w:rPr>
                <w:b/>
                <w:sz w:val="20"/>
                <w:szCs w:val="20"/>
              </w:rPr>
              <w:t>Worksheet Review</w:t>
            </w:r>
          </w:p>
          <w:p w14:paraId="773472F3" w14:textId="7B680C51" w:rsidR="00450ACA" w:rsidRDefault="00450ACA" w:rsidP="0081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Two Step Equations</w:t>
            </w:r>
          </w:p>
          <w:p w14:paraId="2C5D9017" w14:textId="460F4D97" w:rsidR="00450ACA" w:rsidRDefault="00450ACA" w:rsidP="0081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Solving Proportions</w:t>
            </w:r>
          </w:p>
          <w:p w14:paraId="305BBDA5" w14:textId="284A9A25" w:rsidR="00450ACA" w:rsidRPr="00450ACA" w:rsidRDefault="00450ACA" w:rsidP="00812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Bonus: Dimensional Analysis</w:t>
            </w:r>
          </w:p>
        </w:tc>
        <w:tc>
          <w:tcPr>
            <w:tcW w:w="970" w:type="dxa"/>
          </w:tcPr>
          <w:p w14:paraId="61AD7789" w14:textId="77777777" w:rsidR="00F55E2B" w:rsidRDefault="00F55E2B" w:rsidP="009C5D2C"/>
          <w:p w14:paraId="4A873A3C" w14:textId="56CFA334" w:rsidR="00450ACA" w:rsidRPr="00D14E39" w:rsidRDefault="00450ACA" w:rsidP="009C5D2C">
            <w:r>
              <w:t xml:space="preserve">     10/14</w:t>
            </w:r>
          </w:p>
        </w:tc>
        <w:tc>
          <w:tcPr>
            <w:tcW w:w="1109" w:type="dxa"/>
          </w:tcPr>
          <w:p w14:paraId="40D1DABA" w14:textId="6641EAA3" w:rsidR="00F55E2B" w:rsidRPr="00D14E39" w:rsidRDefault="00F55E2B" w:rsidP="00046E28"/>
        </w:tc>
        <w:tc>
          <w:tcPr>
            <w:tcW w:w="1555" w:type="dxa"/>
          </w:tcPr>
          <w:p w14:paraId="54D27146" w14:textId="77777777" w:rsidR="00F55E2B" w:rsidRDefault="00F55E2B" w:rsidP="00046E28"/>
          <w:p w14:paraId="285072CE" w14:textId="77777777" w:rsidR="00450ACA" w:rsidRPr="00450ACA" w:rsidRDefault="00450ACA" w:rsidP="00046E28">
            <w:pPr>
              <w:rPr>
                <w:sz w:val="20"/>
                <w:szCs w:val="20"/>
              </w:rPr>
            </w:pPr>
            <w:r>
              <w:t xml:space="preserve">           </w:t>
            </w:r>
            <w:r w:rsidRPr="00450ACA">
              <w:rPr>
                <w:sz w:val="20"/>
                <w:szCs w:val="20"/>
              </w:rPr>
              <w:t xml:space="preserve"> /24</w:t>
            </w:r>
          </w:p>
          <w:p w14:paraId="10D176D7" w14:textId="42D028BC" w:rsidR="00450ACA" w:rsidRPr="00450ACA" w:rsidRDefault="00450ACA" w:rsidP="00046E28">
            <w:pPr>
              <w:rPr>
                <w:sz w:val="20"/>
                <w:szCs w:val="20"/>
              </w:rPr>
            </w:pPr>
            <w:r w:rsidRPr="00450ACA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 </w:t>
            </w:r>
            <w:r w:rsidRPr="00450ACA">
              <w:rPr>
                <w:sz w:val="20"/>
                <w:szCs w:val="20"/>
              </w:rPr>
              <w:t xml:space="preserve">   /20</w:t>
            </w:r>
          </w:p>
          <w:p w14:paraId="4DC0DD9F" w14:textId="46B780F3" w:rsidR="00450ACA" w:rsidRPr="00D14E39" w:rsidRDefault="00450ACA" w:rsidP="00046E28">
            <w:r w:rsidRPr="00450ACA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</w:t>
            </w:r>
            <w:r w:rsidRPr="00450ACA">
              <w:rPr>
                <w:sz w:val="20"/>
                <w:szCs w:val="20"/>
              </w:rPr>
              <w:t xml:space="preserve"> /23</w:t>
            </w:r>
          </w:p>
        </w:tc>
        <w:tc>
          <w:tcPr>
            <w:tcW w:w="1009" w:type="dxa"/>
          </w:tcPr>
          <w:p w14:paraId="6F93D265" w14:textId="77777777" w:rsidR="00F55E2B" w:rsidRPr="00D14E39" w:rsidRDefault="00F55E2B" w:rsidP="008B3525"/>
        </w:tc>
      </w:tr>
      <w:tr w:rsidR="00450ACA" w14:paraId="6309AB4C" w14:textId="77777777" w:rsidTr="00046E28">
        <w:tc>
          <w:tcPr>
            <w:tcW w:w="1368" w:type="dxa"/>
          </w:tcPr>
          <w:p w14:paraId="08DE895C" w14:textId="4EC8E049" w:rsidR="00450ACA" w:rsidRPr="00046E28" w:rsidRDefault="00450ACA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7AAC7688" w14:textId="77777777" w:rsidR="00450ACA" w:rsidRDefault="00450ACA" w:rsidP="008119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3.7 Percent Problems</w:t>
            </w:r>
          </w:p>
          <w:p w14:paraId="5D67EB74" w14:textId="454C2C47" w:rsidR="00450ACA" w:rsidRPr="00235540" w:rsidRDefault="00450ACA" w:rsidP="00235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1-39 odd</w:t>
            </w:r>
          </w:p>
        </w:tc>
        <w:tc>
          <w:tcPr>
            <w:tcW w:w="970" w:type="dxa"/>
          </w:tcPr>
          <w:p w14:paraId="76C0B7D3" w14:textId="120E15BD" w:rsidR="00450ACA" w:rsidRPr="00D14E39" w:rsidRDefault="00450ACA" w:rsidP="009C5D2C">
            <w:r>
              <w:t>10/1</w:t>
            </w:r>
            <w:r>
              <w:t>5</w:t>
            </w:r>
          </w:p>
        </w:tc>
        <w:tc>
          <w:tcPr>
            <w:tcW w:w="1109" w:type="dxa"/>
          </w:tcPr>
          <w:p w14:paraId="5A590F10" w14:textId="6053C11A" w:rsidR="00450ACA" w:rsidRPr="00D14E39" w:rsidRDefault="00450ACA" w:rsidP="00046E28"/>
        </w:tc>
        <w:tc>
          <w:tcPr>
            <w:tcW w:w="1555" w:type="dxa"/>
          </w:tcPr>
          <w:p w14:paraId="25A3CAEE" w14:textId="6818D270" w:rsidR="00450ACA" w:rsidRPr="00D14E39" w:rsidRDefault="00450ACA" w:rsidP="00046E28">
            <w:r w:rsidRPr="00D14E39">
              <w:t xml:space="preserve">               /</w:t>
            </w:r>
            <w:r>
              <w:t>20</w:t>
            </w:r>
          </w:p>
        </w:tc>
        <w:tc>
          <w:tcPr>
            <w:tcW w:w="1009" w:type="dxa"/>
          </w:tcPr>
          <w:p w14:paraId="67357559" w14:textId="0E1A4FD5" w:rsidR="00450ACA" w:rsidRPr="00D14E39" w:rsidRDefault="00450ACA" w:rsidP="006422F7"/>
          <w:p w14:paraId="6BCAED97" w14:textId="77777777" w:rsidR="00450ACA" w:rsidRPr="00D14E39" w:rsidRDefault="00450ACA" w:rsidP="008B3525"/>
        </w:tc>
      </w:tr>
      <w:tr w:rsidR="00450ACA" w14:paraId="10470950" w14:textId="77777777" w:rsidTr="00046E28">
        <w:tc>
          <w:tcPr>
            <w:tcW w:w="1368" w:type="dxa"/>
          </w:tcPr>
          <w:p w14:paraId="04FD5CC1" w14:textId="77777777" w:rsidR="00450ACA" w:rsidRPr="00046E28" w:rsidRDefault="00450ACA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17DF4410" w14:textId="77777777" w:rsidR="00450ACA" w:rsidRPr="003212C1" w:rsidRDefault="00450ACA" w:rsidP="008119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 Rewrite Equations and Formulas</w:t>
            </w:r>
          </w:p>
          <w:p w14:paraId="3FE9B1BB" w14:textId="6B42D1EE" w:rsidR="00450ACA" w:rsidRPr="00DB3270" w:rsidRDefault="00450ACA" w:rsidP="00DE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2-44 even</w:t>
            </w:r>
          </w:p>
        </w:tc>
        <w:tc>
          <w:tcPr>
            <w:tcW w:w="970" w:type="dxa"/>
          </w:tcPr>
          <w:p w14:paraId="035422A9" w14:textId="1207EB16" w:rsidR="00450ACA" w:rsidRPr="00D14E39" w:rsidRDefault="00450ACA" w:rsidP="009C5D2C">
            <w:r>
              <w:t>10/</w:t>
            </w:r>
            <w:r>
              <w:t>19</w:t>
            </w:r>
          </w:p>
        </w:tc>
        <w:tc>
          <w:tcPr>
            <w:tcW w:w="1109" w:type="dxa"/>
          </w:tcPr>
          <w:p w14:paraId="4DC26B0F" w14:textId="77777777" w:rsidR="00450ACA" w:rsidRPr="00D14E39" w:rsidRDefault="00450ACA" w:rsidP="00046E28"/>
        </w:tc>
        <w:tc>
          <w:tcPr>
            <w:tcW w:w="1555" w:type="dxa"/>
          </w:tcPr>
          <w:p w14:paraId="36920B19" w14:textId="6BADB6DC" w:rsidR="00450ACA" w:rsidRPr="00D14E39" w:rsidRDefault="00450ACA" w:rsidP="00046E28">
            <w:r>
              <w:t xml:space="preserve">                 /22</w:t>
            </w:r>
          </w:p>
        </w:tc>
        <w:tc>
          <w:tcPr>
            <w:tcW w:w="1009" w:type="dxa"/>
          </w:tcPr>
          <w:p w14:paraId="7051F062" w14:textId="77777777" w:rsidR="00450ACA" w:rsidRPr="00D14E39" w:rsidRDefault="00450ACA" w:rsidP="008B3525"/>
          <w:p w14:paraId="127FC429" w14:textId="77777777" w:rsidR="00450ACA" w:rsidRPr="00D14E39" w:rsidRDefault="00450ACA" w:rsidP="008B3525"/>
          <w:p w14:paraId="7ADD20FA" w14:textId="77777777" w:rsidR="00450ACA" w:rsidRPr="00D14E39" w:rsidRDefault="00450ACA" w:rsidP="008B3525"/>
        </w:tc>
      </w:tr>
    </w:tbl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14:paraId="3893673A" w14:textId="77777777" w:rsidTr="00D51FCB">
        <w:trPr>
          <w:trHeight w:val="350"/>
        </w:trPr>
        <w:tc>
          <w:tcPr>
            <w:tcW w:w="2070" w:type="dxa"/>
          </w:tcPr>
          <w:p w14:paraId="1C2425B3" w14:textId="4854A44F" w:rsidR="008B3525" w:rsidRPr="00990D96" w:rsidRDefault="008B3525" w:rsidP="008B3525">
            <w:r w:rsidRPr="00990D96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990D96" w:rsidRDefault="008B3525" w:rsidP="008B3525">
            <w:r w:rsidRPr="00990D96"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990D96" w:rsidRDefault="008B3525" w:rsidP="008B3525">
            <w:r w:rsidRPr="00990D96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990D96" w:rsidRDefault="008B3525" w:rsidP="008B3525">
            <w:r w:rsidRPr="00990D96"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990D96" w:rsidRDefault="008B3525" w:rsidP="008B3525">
            <w:r w:rsidRPr="00990D96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990D96" w:rsidRDefault="008B3525" w:rsidP="008B3525">
            <w:r w:rsidRPr="00990D96"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990D96" w:rsidRDefault="008B3525" w:rsidP="008B3525">
            <w:r w:rsidRPr="00990D96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990D96" w:rsidRDefault="008B3525" w:rsidP="008B3525">
            <w:r w:rsidRPr="00990D96">
              <w:t>4</w:t>
            </w:r>
          </w:p>
        </w:tc>
      </w:tr>
    </w:tbl>
    <w:p w14:paraId="6CC467A6" w14:textId="4FA823FE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235540">
        <w:rPr>
          <w:sz w:val="28"/>
          <w:szCs w:val="28"/>
        </w:rPr>
        <w:t>Thursday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5273E7A" w:rsidR="008B3525" w:rsidRPr="00235540" w:rsidRDefault="00235540" w:rsidP="00046E28">
      <w:pPr>
        <w:rPr>
          <w:sz w:val="28"/>
          <w:szCs w:val="28"/>
        </w:rPr>
      </w:pPr>
      <w:r w:rsidRPr="00235540">
        <w:rPr>
          <w:b/>
          <w:sz w:val="28"/>
          <w:szCs w:val="28"/>
        </w:rPr>
        <w:t>Learning Objective:</w:t>
      </w:r>
      <w:r w:rsidRPr="00235540">
        <w:rPr>
          <w:sz w:val="28"/>
          <w:szCs w:val="28"/>
        </w:rPr>
        <w:t xml:space="preserve"> Students will </w:t>
      </w:r>
      <w:r w:rsidR="00450ACA">
        <w:rPr>
          <w:sz w:val="28"/>
          <w:szCs w:val="28"/>
        </w:rPr>
        <w:t xml:space="preserve">use cross products to solve proportions, solve percentage problems, and rewrite equations solved for a specific variable.  </w:t>
      </w:r>
    </w:p>
    <w:p w14:paraId="51AF79B4" w14:textId="41B4F383" w:rsidR="008B3525" w:rsidRPr="00531051" w:rsidRDefault="00450ACA" w:rsidP="00046E28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533A23F">
                <wp:simplePos x="0" y="0"/>
                <wp:positionH relativeFrom="column">
                  <wp:posOffset>4229100</wp:posOffset>
                </wp:positionH>
                <wp:positionV relativeFrom="paragraph">
                  <wp:posOffset>1360170</wp:posOffset>
                </wp:positionV>
                <wp:extent cx="1485900" cy="636905"/>
                <wp:effectExtent l="101600" t="76200" r="114300" b="125095"/>
                <wp:wrapThrough wrapText="bothSides">
                  <wp:wrapPolygon edited="0">
                    <wp:start x="-1108" y="-2584"/>
                    <wp:lineTo x="-1477" y="-1723"/>
                    <wp:lineTo x="-1477" y="22397"/>
                    <wp:lineTo x="-1108" y="24981"/>
                    <wp:lineTo x="22523" y="24981"/>
                    <wp:lineTo x="22892" y="12921"/>
                    <wp:lineTo x="22892" y="12060"/>
                    <wp:lineTo x="22523" y="-861"/>
                    <wp:lineTo x="22523" y="-2584"/>
                    <wp:lineTo x="-1108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2EB5B405" w:rsidR="006422F7" w:rsidRDefault="00D900D6" w:rsidP="00450ACA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 w:rsidR="00450ACA">
                              <w:t xml:space="preserve">   /10</w:t>
                            </w:r>
                            <w:r>
                              <w:t>4</w:t>
                            </w:r>
                          </w:p>
                          <w:p w14:paraId="0BC7F019" w14:textId="10529F1D" w:rsidR="00450ACA" w:rsidRDefault="00450ACA" w:rsidP="00450ACA">
                            <w:pPr>
                              <w:jc w:val="right"/>
                            </w:pPr>
                            <w:r>
                              <w:t>/23 (bonus)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3pt;margin-top:107.1pt;width:117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45BC492C" w14:textId="2EB5B405" w:rsidR="006422F7" w:rsidRDefault="00D900D6" w:rsidP="00450ACA">
                      <w:pPr>
                        <w:jc w:val="right"/>
                      </w:pPr>
                      <w:r>
                        <w:t xml:space="preserve"> </w:t>
                      </w:r>
                      <w:r w:rsidR="00450ACA">
                        <w:t xml:space="preserve">   /10</w:t>
                      </w:r>
                      <w:r>
                        <w:t>4</w:t>
                      </w:r>
                    </w:p>
                    <w:p w14:paraId="0BC7F019" w14:textId="10529F1D" w:rsidR="00450ACA" w:rsidRDefault="00450ACA" w:rsidP="00450ACA">
                      <w:pPr>
                        <w:jc w:val="right"/>
                      </w:pPr>
                      <w:r>
                        <w:t>/23 (bonus)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55EECA4C">
                <wp:simplePos x="0" y="0"/>
                <wp:positionH relativeFrom="column">
                  <wp:posOffset>4114800</wp:posOffset>
                </wp:positionH>
                <wp:positionV relativeFrom="paragraph">
                  <wp:posOffset>788670</wp:posOffset>
                </wp:positionV>
                <wp:extent cx="18288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6422F7" w:rsidRDefault="006422F7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24pt;margin-top:62.1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" filled="f" stroked="f">
                <v:path arrowok="t"/>
                <v:textbox>
                  <w:txbxContent>
                    <w:p w14:paraId="0D697214" w14:textId="77777777" w:rsidR="006422F7" w:rsidRDefault="006422F7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077C47DC">
                <wp:simplePos x="0" y="0"/>
                <wp:positionH relativeFrom="column">
                  <wp:posOffset>2400300</wp:posOffset>
                </wp:positionH>
                <wp:positionV relativeFrom="paragraph">
                  <wp:posOffset>788670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6422F7" w:rsidRDefault="006422F7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pt;margin-top:62.1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3nyN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" filled="f" stroked="f">
                <v:path arrowok="t"/>
                <v:textbox>
                  <w:txbxContent>
                    <w:p w14:paraId="6063F2F1" w14:textId="77777777" w:rsidR="00990D96" w:rsidRDefault="00990D96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D9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EC8B285">
                <wp:simplePos x="0" y="0"/>
                <wp:positionH relativeFrom="column">
                  <wp:posOffset>2514600</wp:posOffset>
                </wp:positionH>
                <wp:positionV relativeFrom="paragraph">
                  <wp:posOffset>1360170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6422F7" w:rsidRDefault="006422F7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98pt;margin-top:107.1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JLiUAX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990D96" w:rsidRDefault="00990D96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355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437A0B40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6422F7" w:rsidRDefault="006422F7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44.1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" filled="f" stroked="f">
                <v:textbox>
                  <w:txbxContent>
                    <w:p w14:paraId="7E0F5AFC" w14:textId="7AB5DC60" w:rsidR="00990D96" w:rsidRDefault="00990D96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35540"/>
    <w:rsid w:val="00252CCA"/>
    <w:rsid w:val="00275634"/>
    <w:rsid w:val="00282E29"/>
    <w:rsid w:val="00285869"/>
    <w:rsid w:val="002A760C"/>
    <w:rsid w:val="002D5257"/>
    <w:rsid w:val="002F67F5"/>
    <w:rsid w:val="00313C5C"/>
    <w:rsid w:val="003212C1"/>
    <w:rsid w:val="00334349"/>
    <w:rsid w:val="00344500"/>
    <w:rsid w:val="00347682"/>
    <w:rsid w:val="00355863"/>
    <w:rsid w:val="003933F1"/>
    <w:rsid w:val="00397679"/>
    <w:rsid w:val="003C7A8F"/>
    <w:rsid w:val="00413CB5"/>
    <w:rsid w:val="00450ACA"/>
    <w:rsid w:val="00464CAA"/>
    <w:rsid w:val="00466513"/>
    <w:rsid w:val="00477A02"/>
    <w:rsid w:val="004B4477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422F7"/>
    <w:rsid w:val="00664C2E"/>
    <w:rsid w:val="0067080A"/>
    <w:rsid w:val="006A3ACA"/>
    <w:rsid w:val="006C2E03"/>
    <w:rsid w:val="006F6E1D"/>
    <w:rsid w:val="00740F4A"/>
    <w:rsid w:val="00745D97"/>
    <w:rsid w:val="007467D4"/>
    <w:rsid w:val="00753E72"/>
    <w:rsid w:val="007C0E8E"/>
    <w:rsid w:val="0081256C"/>
    <w:rsid w:val="00835D11"/>
    <w:rsid w:val="008800FF"/>
    <w:rsid w:val="00892CA8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90D96"/>
    <w:rsid w:val="009A5E79"/>
    <w:rsid w:val="009C5D2C"/>
    <w:rsid w:val="009F24AA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A6DB1"/>
    <w:rsid w:val="00BB01C9"/>
    <w:rsid w:val="00BF3D19"/>
    <w:rsid w:val="00BF54B7"/>
    <w:rsid w:val="00C016FB"/>
    <w:rsid w:val="00C07AC0"/>
    <w:rsid w:val="00C1747A"/>
    <w:rsid w:val="00C20CAD"/>
    <w:rsid w:val="00C247D7"/>
    <w:rsid w:val="00C5785D"/>
    <w:rsid w:val="00C73B7E"/>
    <w:rsid w:val="00C96F46"/>
    <w:rsid w:val="00CA37C8"/>
    <w:rsid w:val="00CA71A0"/>
    <w:rsid w:val="00D14E39"/>
    <w:rsid w:val="00D51FCB"/>
    <w:rsid w:val="00D63C01"/>
    <w:rsid w:val="00D839DD"/>
    <w:rsid w:val="00D900D6"/>
    <w:rsid w:val="00DB3270"/>
    <w:rsid w:val="00DB424A"/>
    <w:rsid w:val="00DB5988"/>
    <w:rsid w:val="00DE55E2"/>
    <w:rsid w:val="00E038C3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5E2B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2015-10-01T15:14:00Z</cp:lastPrinted>
  <dcterms:created xsi:type="dcterms:W3CDTF">2015-10-08T15:13:00Z</dcterms:created>
  <dcterms:modified xsi:type="dcterms:W3CDTF">2015-10-08T15:13:00Z</dcterms:modified>
</cp:coreProperties>
</file>